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1526D02" w:rsidP="3B1D53A3" w:rsidRDefault="31526D02" w14:paraId="6B97572A" w14:textId="1A97AD2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B1D53A3" w:rsidR="31526D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SILICON PHOTOMULTIPLIER TEMPERATURE DEPENDENCY</w:t>
      </w:r>
      <w:r w:rsidRPr="3B1D53A3" w:rsidR="31526D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  </w:t>
      </w:r>
      <w:r w:rsidRPr="3B1D53A3" w:rsidR="31526D0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Anran, Zhao</w:t>
      </w:r>
      <w:r w:rsidRPr="3B1D53A3" w:rsidR="2353298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Dept. </w:t>
      </w:r>
      <w:r w:rsidRPr="3B1D53A3" w:rsidR="57DD849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</w:t>
      </w:r>
      <w:r w:rsidRPr="3B1D53A3" w:rsidR="2353298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f Physics, Univ. </w:t>
      </w:r>
      <w:r w:rsidRPr="3B1D53A3" w:rsidR="3B0FE6F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</w:t>
      </w:r>
      <w:r w:rsidRPr="3B1D53A3" w:rsidR="2353298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 V</w:t>
      </w:r>
      <w:r w:rsidRPr="3B1D53A3" w:rsidR="00F7662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</w:t>
      </w:r>
      <w:r w:rsidRPr="3B1D53A3" w:rsidR="2353298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  <w:r w:rsidRPr="3B1D53A3" w:rsidR="7611D80D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Silicon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Photomultipliers (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SiPMs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) are solid-state photodetectors used in a wide range of applications, including medical imaging, high energy physics, and astrophysics.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SiPMs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are composed of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numerous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single-photon avalanche diodes (SPADs) that generate rapid current growth upon reaching their breakdown voltage, enabling precise photon arrival timing. We are investigating the temperature dependence of Hamamatsu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SiPM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breakdown voltages within a temperature-controlled chamber, where the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SiPMs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are exposed to an external LED flasher. Our approach involves a variety of current vs. </w:t>
      </w:r>
      <w:r w:rsidRPr="3B1D53A3" w:rsidR="6714EA7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V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oltage </w:t>
      </w:r>
      <w:r w:rsidRPr="3B1D53A3" w:rsidR="6714EA7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(IV)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plotting techniques to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identify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optimal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method for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determining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breakdown voltages. We also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utilize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another method: the gain method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identifies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 breakdown voltage by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determining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 voltage where single-photoelectron production stops. Our findings </w:t>
      </w:r>
      <w:r w:rsidRPr="3B1D53A3" w:rsidR="56E69A7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are 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then compared against the Hamamatsu value of</w:t>
      </w:r>
      <w:r w:rsidRPr="3B1D53A3" w:rsidR="2A2BA8A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54 mV/°C to assess systematic variations.</w:t>
      </w:r>
      <w:r w:rsidRPr="3B1D53A3" w:rsidR="444A145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B1D53A3" w:rsidR="5FD06B3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It appeared that the gain method</w:t>
      </w:r>
      <w:r w:rsidRPr="3B1D53A3" w:rsidR="5FD06B3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provided conclusive evidence of a higher </w:t>
      </w:r>
      <w:r w:rsidRPr="3B1D53A3" w:rsidR="6FCD1B7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temperature coefficient of 55 mV/°C, </w:t>
      </w:r>
      <w:r w:rsidRPr="3B1D53A3" w:rsidR="06BC33C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but</w:t>
      </w:r>
      <w:r w:rsidRPr="3B1D53A3" w:rsidR="6FCD1B7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 </w:t>
      </w:r>
      <w:r w:rsidRPr="3B1D53A3" w:rsidR="347D24E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IV curves yielded inconclusive results. (Supported by</w:t>
      </w:r>
      <w:r w:rsidRPr="3B1D53A3" w:rsidR="2BED6B1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: Mitchell Summer Scholarship, Univ. </w:t>
      </w:r>
      <w:r w:rsidRPr="3B1D53A3" w:rsidR="5641B43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</w:t>
      </w:r>
      <w:r w:rsidRPr="3B1D53A3" w:rsidR="2BED6B1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</w:t>
      </w:r>
      <w:r w:rsidRPr="3B1D53A3" w:rsidR="59BC119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Va.</w:t>
      </w:r>
      <w:r w:rsidRPr="3B1D53A3" w:rsidR="10F736E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)</w:t>
      </w:r>
      <w:r w:rsidRPr="3B1D53A3" w:rsidR="497C598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Author contact: nrb6yu@virginia.edu</w:t>
      </w:r>
    </w:p>
    <w:p w:rsidR="3B1D53A3" w:rsidP="3B1D53A3" w:rsidRDefault="3B1D53A3" w14:paraId="6A022F86" w14:textId="15A66BA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sectPr>
      <w:pgSz w:w="12240" w:h="15840" w:orient="portrait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D3C537"/>
    <w:rsid w:val="00F76627"/>
    <w:rsid w:val="0500EAAB"/>
    <w:rsid w:val="06BC33C8"/>
    <w:rsid w:val="10F736E4"/>
    <w:rsid w:val="23532985"/>
    <w:rsid w:val="24598179"/>
    <w:rsid w:val="25B3B95A"/>
    <w:rsid w:val="2A2BA8A6"/>
    <w:rsid w:val="2BED6B1C"/>
    <w:rsid w:val="31526D02"/>
    <w:rsid w:val="33516AE2"/>
    <w:rsid w:val="347D24E0"/>
    <w:rsid w:val="36AB7114"/>
    <w:rsid w:val="39F160C8"/>
    <w:rsid w:val="3A992181"/>
    <w:rsid w:val="3B0FE6F4"/>
    <w:rsid w:val="3B1D53A3"/>
    <w:rsid w:val="444A1459"/>
    <w:rsid w:val="497C5985"/>
    <w:rsid w:val="4C65AC74"/>
    <w:rsid w:val="4E2DA2B2"/>
    <w:rsid w:val="54781CFF"/>
    <w:rsid w:val="5641B430"/>
    <w:rsid w:val="56E69A70"/>
    <w:rsid w:val="57DD8491"/>
    <w:rsid w:val="59BC1190"/>
    <w:rsid w:val="5BCAE10A"/>
    <w:rsid w:val="5FD06B33"/>
    <w:rsid w:val="6714EA78"/>
    <w:rsid w:val="68B0BAD9"/>
    <w:rsid w:val="6ABA74F2"/>
    <w:rsid w:val="6ED3C537"/>
    <w:rsid w:val="6FCD1B78"/>
    <w:rsid w:val="7611D80D"/>
    <w:rsid w:val="7F9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C537"/>
  <w15:chartTrackingRefBased/>
  <w15:docId w15:val="{D19CBF26-CA94-41EB-93F6-58D424FB11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2024-04-15T23:57:44.0975878Z</dcterms:created>
  <dcterms:modified xsi:type="dcterms:W3CDTF">2024-04-16T00:15:30.5148796Z</dcterms:modified>
  <dc:creator>Zhao, Anran (nrb6yu)</dc:creator>
  <lastModifiedBy>Zhao, Anran (nrb6yu)</lastModifiedBy>
</coreProperties>
</file>